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" w:hAnsi="楷体" w:eastAsia="楷体" w:cs="楷体"/>
          <w:b/>
          <w:sz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lang w:eastAsia="zh-CN"/>
        </w:rPr>
        <w:drawing>
          <wp:inline distT="0" distB="0" distL="114300" distR="114300">
            <wp:extent cx="2322195" cy="581660"/>
            <wp:effectExtent l="0" t="0" r="0" b="8255"/>
            <wp:docPr id="1" name="图片 1" descr="网站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站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sz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lang w:eastAsia="zh-CN"/>
        </w:rPr>
        <w:drawing>
          <wp:inline distT="0" distB="0" distL="114300" distR="114300">
            <wp:extent cx="2193925" cy="551815"/>
            <wp:effectExtent l="0" t="0" r="0" b="635"/>
            <wp:docPr id="2" name="图片 2" descr="新疆艺术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疆艺术学院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hint="eastAsia" w:ascii="楷体" w:hAnsi="楷体" w:eastAsia="楷体" w:cs="楷体"/>
          <w:b/>
          <w:sz w:val="32"/>
        </w:rPr>
      </w:pPr>
    </w:p>
    <w:p>
      <w:pPr>
        <w:spacing w:line="0" w:lineRule="atLeast"/>
        <w:jc w:val="center"/>
        <w:rPr>
          <w:rFonts w:ascii="楷体" w:hAnsi="楷体" w:eastAsia="楷体" w:cs="楷体"/>
          <w:b/>
          <w:sz w:val="32"/>
        </w:rPr>
      </w:pPr>
      <w:r>
        <w:rPr>
          <w:rFonts w:hint="eastAsia" w:ascii="楷体" w:hAnsi="楷体" w:eastAsia="楷体" w:cs="楷体"/>
          <w:b/>
          <w:sz w:val="32"/>
        </w:rPr>
        <w:t>国家艺术基金202</w:t>
      </w:r>
      <w:r>
        <w:rPr>
          <w:rFonts w:hint="eastAsia" w:ascii="楷体" w:hAnsi="楷体" w:eastAsia="楷体" w:cs="楷体"/>
          <w:b/>
          <w:sz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</w:rPr>
        <w:t>年度艺术人才</w:t>
      </w:r>
      <w:r>
        <w:rPr>
          <w:rFonts w:hint="eastAsia" w:ascii="楷体" w:hAnsi="楷体" w:eastAsia="楷体" w:cs="楷体"/>
          <w:b/>
          <w:sz w:val="32"/>
          <w:lang w:eastAsia="zh-CN"/>
        </w:rPr>
        <w:t>培训</w:t>
      </w:r>
      <w:r>
        <w:rPr>
          <w:rFonts w:hint="eastAsia" w:ascii="楷体" w:hAnsi="楷体" w:eastAsia="楷体" w:cs="楷体"/>
          <w:b/>
          <w:sz w:val="32"/>
          <w:lang w:val="en-US" w:eastAsia="zh-CN"/>
        </w:rPr>
        <w:t>资助</w:t>
      </w:r>
      <w:r>
        <w:rPr>
          <w:rFonts w:hint="eastAsia" w:ascii="楷体" w:hAnsi="楷体" w:eastAsia="楷体" w:cs="楷体"/>
          <w:b/>
          <w:sz w:val="32"/>
        </w:rPr>
        <w:t>项目</w:t>
      </w:r>
    </w:p>
    <w:p>
      <w:pPr>
        <w:spacing w:line="259" w:lineRule="exact"/>
        <w:rPr>
          <w:rFonts w:ascii="楷体" w:hAnsi="楷体" w:eastAsia="楷体" w:cs="楷体"/>
          <w:b/>
          <w:sz w:val="24"/>
        </w:rPr>
      </w:pPr>
    </w:p>
    <w:p>
      <w:pPr>
        <w:spacing w:line="0" w:lineRule="atLeast"/>
        <w:ind w:left="460"/>
        <w:jc w:val="center"/>
        <w:rPr>
          <w:rFonts w:ascii="楷体" w:hAnsi="楷体" w:eastAsia="楷体" w:cs="楷体"/>
          <w:b/>
          <w:sz w:val="32"/>
        </w:rPr>
      </w:pPr>
      <w:r>
        <w:rPr>
          <w:rFonts w:hint="eastAsia" w:ascii="楷体" w:hAnsi="楷体" w:eastAsia="楷体" w:cs="楷体"/>
          <w:b/>
          <w:sz w:val="32"/>
        </w:rPr>
        <w:t>“</w:t>
      </w:r>
      <w:r>
        <w:rPr>
          <w:rFonts w:hint="eastAsia" w:ascii="楷体" w:hAnsi="楷体" w:eastAsia="楷体" w:cs="楷体"/>
          <w:b/>
          <w:sz w:val="32"/>
          <w:lang w:val="en-US" w:eastAsia="zh-CN"/>
        </w:rPr>
        <w:t>新疆基层维吾尔族舞蹈编创人才培训项目</w:t>
      </w:r>
      <w:r>
        <w:rPr>
          <w:rFonts w:hint="eastAsia" w:ascii="楷体" w:hAnsi="楷体" w:eastAsia="楷体" w:cs="楷体"/>
          <w:b/>
          <w:sz w:val="32"/>
        </w:rPr>
        <w:t>”</w:t>
      </w:r>
    </w:p>
    <w:p>
      <w:pPr>
        <w:spacing w:line="235" w:lineRule="exact"/>
        <w:rPr>
          <w:rFonts w:ascii="楷体" w:hAnsi="楷体" w:eastAsia="楷体" w:cs="楷体"/>
          <w:b/>
          <w:sz w:val="24"/>
        </w:rPr>
      </w:pPr>
    </w:p>
    <w:p>
      <w:pPr>
        <w:jc w:val="center"/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报名表</w:t>
      </w:r>
    </w:p>
    <w:p/>
    <w:tbl>
      <w:tblPr>
        <w:tblStyle w:val="7"/>
        <w:tblW w:w="100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60"/>
        <w:gridCol w:w="1065"/>
        <w:gridCol w:w="1131"/>
        <w:gridCol w:w="206"/>
        <w:gridCol w:w="1158"/>
        <w:gridCol w:w="70"/>
        <w:gridCol w:w="1446"/>
        <w:gridCol w:w="16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照片（一寸证件照）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历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01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45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66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任现职时间</w:t>
            </w:r>
          </w:p>
        </w:tc>
        <w:tc>
          <w:tcPr>
            <w:tcW w:w="31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pacing w:val="-14"/>
              </w:rPr>
            </w:pPr>
            <w:r>
              <w:rPr>
                <w:rFonts w:hint="eastAsia" w:ascii="仿宋_GB2312" w:eastAsia="仿宋_GB2312"/>
                <w:spacing w:val="-14"/>
              </w:rPr>
              <w:t>工作单位及职务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职  </w:t>
            </w:r>
            <w:r>
              <w:rPr>
                <w:rFonts w:hint="eastAsia" w:ascii="仿宋_GB2312" w:eastAsia="仿宋_GB2312"/>
                <w:lang w:val="en-US" w:eastAsia="zh-CN"/>
              </w:rPr>
              <w:t>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51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邮  编</w:t>
            </w:r>
          </w:p>
        </w:tc>
        <w:tc>
          <w:tcPr>
            <w:tcW w:w="16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QQ号</w:t>
            </w:r>
            <w:r>
              <w:rPr>
                <w:rFonts w:hint="eastAsia" w:ascii="仿宋_GB2312" w:eastAsia="仿宋_GB2312"/>
              </w:rPr>
              <w:t>/微信号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31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745" w:type="dxa"/>
            <w:textDirection w:val="tbRlV"/>
            <w:vAlign w:val="center"/>
          </w:tcPr>
          <w:p>
            <w:pPr>
              <w:spacing w:line="300" w:lineRule="exact"/>
              <w:ind w:right="113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ind w:right="113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ind w:right="113" w:firstLine="1680" w:firstLineChars="8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人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简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历</w:t>
            </w:r>
          </w:p>
          <w:p>
            <w:pPr>
              <w:spacing w:line="300" w:lineRule="exact"/>
              <w:ind w:right="113"/>
              <w:rPr>
                <w:rFonts w:ascii="仿宋_GB2312" w:eastAsia="仿宋_GB2312"/>
              </w:rPr>
            </w:pP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2部以上个人创作或表演的作品文字简介</w:t>
            </w:r>
          </w:p>
          <w:p>
            <w:pPr>
              <w:spacing w:line="300" w:lineRule="exact"/>
              <w:jc w:val="both"/>
              <w:rPr>
                <w:rFonts w:ascii="仿宋_GB2312" w:eastAsia="仿宋_GB2312"/>
                <w:spacing w:val="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（附作品视频）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研修期间个人作品创作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文本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</w:rPr>
              <w:t>构思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20"/>
                <w:sz w:val="18"/>
                <w:szCs w:val="18"/>
                <w:lang w:val="en-US" w:eastAsia="zh-CN"/>
              </w:rPr>
              <w:t>可另附页）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  <w:p>
            <w:pPr>
              <w:spacing w:line="36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spacing w:line="360" w:lineRule="exact"/>
              <w:ind w:right="315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</w:t>
            </w: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31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（单位公章）</w:t>
            </w:r>
          </w:p>
          <w:p>
            <w:pPr>
              <w:spacing w:line="360" w:lineRule="exact"/>
              <w:ind w:right="2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年     月  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TBmODRiOGVkMDYwNjYwOGNlYWE1ZmIxODgxYTMifQ=="/>
  </w:docVars>
  <w:rsids>
    <w:rsidRoot w:val="00234B54"/>
    <w:rsid w:val="00024F51"/>
    <w:rsid w:val="00025A09"/>
    <w:rsid w:val="00034D9B"/>
    <w:rsid w:val="00035854"/>
    <w:rsid w:val="00052493"/>
    <w:rsid w:val="0006746B"/>
    <w:rsid w:val="0008701B"/>
    <w:rsid w:val="00092D13"/>
    <w:rsid w:val="0009306C"/>
    <w:rsid w:val="000B1CC2"/>
    <w:rsid w:val="000B3A6D"/>
    <w:rsid w:val="000C2643"/>
    <w:rsid w:val="000F12FD"/>
    <w:rsid w:val="000F24B6"/>
    <w:rsid w:val="00116887"/>
    <w:rsid w:val="00131EDD"/>
    <w:rsid w:val="001320B0"/>
    <w:rsid w:val="001463D1"/>
    <w:rsid w:val="00157699"/>
    <w:rsid w:val="00161814"/>
    <w:rsid w:val="001646E1"/>
    <w:rsid w:val="001720AD"/>
    <w:rsid w:val="00192AE7"/>
    <w:rsid w:val="001968E1"/>
    <w:rsid w:val="00197F7B"/>
    <w:rsid w:val="001B5F34"/>
    <w:rsid w:val="00210AA1"/>
    <w:rsid w:val="00234B54"/>
    <w:rsid w:val="002654B2"/>
    <w:rsid w:val="00287970"/>
    <w:rsid w:val="00296765"/>
    <w:rsid w:val="002A1270"/>
    <w:rsid w:val="002A2B1F"/>
    <w:rsid w:val="002A6A17"/>
    <w:rsid w:val="002B0740"/>
    <w:rsid w:val="002B3247"/>
    <w:rsid w:val="002E1A9D"/>
    <w:rsid w:val="002E5DDF"/>
    <w:rsid w:val="002F6390"/>
    <w:rsid w:val="00302280"/>
    <w:rsid w:val="003026BF"/>
    <w:rsid w:val="00310316"/>
    <w:rsid w:val="00311E17"/>
    <w:rsid w:val="00313D7C"/>
    <w:rsid w:val="003149A8"/>
    <w:rsid w:val="00317918"/>
    <w:rsid w:val="00323256"/>
    <w:rsid w:val="0032439E"/>
    <w:rsid w:val="00333350"/>
    <w:rsid w:val="003360AF"/>
    <w:rsid w:val="00342744"/>
    <w:rsid w:val="0034405F"/>
    <w:rsid w:val="00344CE9"/>
    <w:rsid w:val="00365ABA"/>
    <w:rsid w:val="0036644D"/>
    <w:rsid w:val="0037561B"/>
    <w:rsid w:val="00376812"/>
    <w:rsid w:val="00381A42"/>
    <w:rsid w:val="003912A8"/>
    <w:rsid w:val="00397B6D"/>
    <w:rsid w:val="003A604F"/>
    <w:rsid w:val="003B0328"/>
    <w:rsid w:val="003E4552"/>
    <w:rsid w:val="003E5FF3"/>
    <w:rsid w:val="00461F3F"/>
    <w:rsid w:val="004756E6"/>
    <w:rsid w:val="004871D7"/>
    <w:rsid w:val="00497734"/>
    <w:rsid w:val="004C05F6"/>
    <w:rsid w:val="004F7D5E"/>
    <w:rsid w:val="0052218A"/>
    <w:rsid w:val="00535B4A"/>
    <w:rsid w:val="00543343"/>
    <w:rsid w:val="005518AB"/>
    <w:rsid w:val="00580D57"/>
    <w:rsid w:val="00584217"/>
    <w:rsid w:val="00585D76"/>
    <w:rsid w:val="005A30AF"/>
    <w:rsid w:val="005A4F44"/>
    <w:rsid w:val="005C798B"/>
    <w:rsid w:val="005C7D1D"/>
    <w:rsid w:val="005D31A4"/>
    <w:rsid w:val="0061422E"/>
    <w:rsid w:val="00616CFF"/>
    <w:rsid w:val="006173E3"/>
    <w:rsid w:val="0062083C"/>
    <w:rsid w:val="0062278F"/>
    <w:rsid w:val="0062602D"/>
    <w:rsid w:val="00635130"/>
    <w:rsid w:val="006356A7"/>
    <w:rsid w:val="0063608B"/>
    <w:rsid w:val="0063691D"/>
    <w:rsid w:val="0064301D"/>
    <w:rsid w:val="00653780"/>
    <w:rsid w:val="0066573B"/>
    <w:rsid w:val="00682557"/>
    <w:rsid w:val="00686BD4"/>
    <w:rsid w:val="006D42AF"/>
    <w:rsid w:val="006F0235"/>
    <w:rsid w:val="006F4038"/>
    <w:rsid w:val="00707B63"/>
    <w:rsid w:val="00713ED7"/>
    <w:rsid w:val="007200EF"/>
    <w:rsid w:val="00720516"/>
    <w:rsid w:val="00775B41"/>
    <w:rsid w:val="00784691"/>
    <w:rsid w:val="007B5709"/>
    <w:rsid w:val="007D0564"/>
    <w:rsid w:val="007D703A"/>
    <w:rsid w:val="007E32B5"/>
    <w:rsid w:val="007E7EA0"/>
    <w:rsid w:val="007F0517"/>
    <w:rsid w:val="007F2231"/>
    <w:rsid w:val="007F3BD7"/>
    <w:rsid w:val="007F5D9D"/>
    <w:rsid w:val="0080677E"/>
    <w:rsid w:val="0081187C"/>
    <w:rsid w:val="00817360"/>
    <w:rsid w:val="00831B4C"/>
    <w:rsid w:val="00837334"/>
    <w:rsid w:val="00845631"/>
    <w:rsid w:val="00847F8D"/>
    <w:rsid w:val="008574A5"/>
    <w:rsid w:val="008575E2"/>
    <w:rsid w:val="008619A3"/>
    <w:rsid w:val="00862EBB"/>
    <w:rsid w:val="00873611"/>
    <w:rsid w:val="00874BD1"/>
    <w:rsid w:val="00885E6C"/>
    <w:rsid w:val="008915B2"/>
    <w:rsid w:val="0089245F"/>
    <w:rsid w:val="0089427E"/>
    <w:rsid w:val="008A4843"/>
    <w:rsid w:val="008C345C"/>
    <w:rsid w:val="008D1C05"/>
    <w:rsid w:val="008D3BB2"/>
    <w:rsid w:val="008D4D2F"/>
    <w:rsid w:val="0090231F"/>
    <w:rsid w:val="009364BD"/>
    <w:rsid w:val="00970185"/>
    <w:rsid w:val="00973383"/>
    <w:rsid w:val="009739F1"/>
    <w:rsid w:val="00976492"/>
    <w:rsid w:val="00983D2A"/>
    <w:rsid w:val="009923BA"/>
    <w:rsid w:val="009B2D04"/>
    <w:rsid w:val="009B7935"/>
    <w:rsid w:val="009E3012"/>
    <w:rsid w:val="009F195B"/>
    <w:rsid w:val="00A03139"/>
    <w:rsid w:val="00A03A11"/>
    <w:rsid w:val="00A30C2B"/>
    <w:rsid w:val="00A404D3"/>
    <w:rsid w:val="00A428A7"/>
    <w:rsid w:val="00A53CEE"/>
    <w:rsid w:val="00AB3FCB"/>
    <w:rsid w:val="00AD4786"/>
    <w:rsid w:val="00AD594F"/>
    <w:rsid w:val="00AE5B8B"/>
    <w:rsid w:val="00AF7053"/>
    <w:rsid w:val="00B118E1"/>
    <w:rsid w:val="00B51EBB"/>
    <w:rsid w:val="00B769F1"/>
    <w:rsid w:val="00BD72C9"/>
    <w:rsid w:val="00BE490D"/>
    <w:rsid w:val="00BE5080"/>
    <w:rsid w:val="00BE5159"/>
    <w:rsid w:val="00C10272"/>
    <w:rsid w:val="00C21C81"/>
    <w:rsid w:val="00C45D25"/>
    <w:rsid w:val="00C62F26"/>
    <w:rsid w:val="00C66A21"/>
    <w:rsid w:val="00C74236"/>
    <w:rsid w:val="00C928F3"/>
    <w:rsid w:val="00CB26D6"/>
    <w:rsid w:val="00CE6952"/>
    <w:rsid w:val="00CE7EFB"/>
    <w:rsid w:val="00D21F4A"/>
    <w:rsid w:val="00D3702C"/>
    <w:rsid w:val="00D45A33"/>
    <w:rsid w:val="00D46D73"/>
    <w:rsid w:val="00D62CE5"/>
    <w:rsid w:val="00D956B0"/>
    <w:rsid w:val="00DA43DE"/>
    <w:rsid w:val="00DA651F"/>
    <w:rsid w:val="00DB0840"/>
    <w:rsid w:val="00DB3356"/>
    <w:rsid w:val="00DC2862"/>
    <w:rsid w:val="00DC5CD4"/>
    <w:rsid w:val="00DD06B1"/>
    <w:rsid w:val="00DD1DEB"/>
    <w:rsid w:val="00DE6315"/>
    <w:rsid w:val="00DF6945"/>
    <w:rsid w:val="00E15F7A"/>
    <w:rsid w:val="00E301B0"/>
    <w:rsid w:val="00E312B7"/>
    <w:rsid w:val="00E33F6A"/>
    <w:rsid w:val="00E4091B"/>
    <w:rsid w:val="00E64C11"/>
    <w:rsid w:val="00E87438"/>
    <w:rsid w:val="00E92726"/>
    <w:rsid w:val="00E94816"/>
    <w:rsid w:val="00ED644E"/>
    <w:rsid w:val="00F0307B"/>
    <w:rsid w:val="00F139B3"/>
    <w:rsid w:val="00F30A4A"/>
    <w:rsid w:val="00F30CD7"/>
    <w:rsid w:val="00F3201D"/>
    <w:rsid w:val="00F4311E"/>
    <w:rsid w:val="00F82F08"/>
    <w:rsid w:val="00FA1206"/>
    <w:rsid w:val="00FB14CC"/>
    <w:rsid w:val="00FB2F20"/>
    <w:rsid w:val="00FB39D6"/>
    <w:rsid w:val="00FB6A0D"/>
    <w:rsid w:val="00FD7BBA"/>
    <w:rsid w:val="00FF3B49"/>
    <w:rsid w:val="00FF59C5"/>
    <w:rsid w:val="09EA33AB"/>
    <w:rsid w:val="0CDC628F"/>
    <w:rsid w:val="11F66A1A"/>
    <w:rsid w:val="1FB668CC"/>
    <w:rsid w:val="244020ED"/>
    <w:rsid w:val="26AA31C5"/>
    <w:rsid w:val="277B168E"/>
    <w:rsid w:val="2E624E10"/>
    <w:rsid w:val="3A392285"/>
    <w:rsid w:val="40AB493B"/>
    <w:rsid w:val="41B42DBF"/>
    <w:rsid w:val="41FF7443"/>
    <w:rsid w:val="44670371"/>
    <w:rsid w:val="48DA400F"/>
    <w:rsid w:val="49085809"/>
    <w:rsid w:val="4C4D42DF"/>
    <w:rsid w:val="522C7F5A"/>
    <w:rsid w:val="52C84ED8"/>
    <w:rsid w:val="652E061A"/>
    <w:rsid w:val="67F05B6D"/>
    <w:rsid w:val="6AE5493B"/>
    <w:rsid w:val="6E6E0BD2"/>
    <w:rsid w:val="778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20" w:lineRule="exact"/>
      <w:ind w:firstLine="600" w:firstLineChars="200"/>
    </w:pPr>
    <w:rPr>
      <w:rFonts w:eastAsia="楷体_GB2312"/>
      <w:sz w:val="30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9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191</Words>
  <Characters>195</Characters>
  <Lines>3</Lines>
  <Paragraphs>1</Paragraphs>
  <TotalTime>0</TotalTime>
  <ScaleCrop>false</ScaleCrop>
  <LinksUpToDate>false</LinksUpToDate>
  <CharactersWithSpaces>408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2022-04-18T10:05:00Z</dcterms:created>
  <dc:creator>walkinnet</dc:creator>
  <cp:lastModifiedBy>star</cp:lastModifiedBy>
  <cp:lastPrinted>2018-01-23T02:08:00Z</cp:lastPrinted>
  <dcterms:modified xsi:type="dcterms:W3CDTF">2024-05-09T03:04:26Z</dcterms:modified>
  <dc:title>关于商请选调第13期全国地市州盟民委主任培训班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1ACC946B8330495B82EF1EBD9572A3BD_13</vt:lpwstr>
  </property>
</Properties>
</file>